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E66D" w14:textId="77777777" w:rsidR="00E46B03" w:rsidRDefault="008A59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74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7DE850B7" wp14:editId="546D6D19">
            <wp:extent cx="2266950" cy="6191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159D39" w14:textId="5E6D2A5B" w:rsidR="00E46B03" w:rsidRDefault="008A5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right="1822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MINUTES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FOR MONTHLY MEETING </w:t>
      </w:r>
    </w:p>
    <w:p w14:paraId="583D3AF8" w14:textId="77777777" w:rsidR="00E46B03" w:rsidRDefault="008A5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917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VOLUSIA SOIL AND WATER CONSERVATION DISTRICT </w:t>
      </w:r>
    </w:p>
    <w:p w14:paraId="400C33D3" w14:textId="45DB07DC" w:rsidR="00E46B03" w:rsidRDefault="008A5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71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5:00 p.m. Wednesday, </w:t>
      </w:r>
      <w:r w:rsidR="00712237">
        <w:rPr>
          <w:rFonts w:ascii="Calibri" w:eastAsia="Calibri" w:hAnsi="Calibri" w:cs="Calibri"/>
          <w:sz w:val="24"/>
          <w:szCs w:val="24"/>
        </w:rPr>
        <w:t xml:space="preserve">Oct </w:t>
      </w:r>
      <w:proofErr w:type="gramStart"/>
      <w:r w:rsidR="00712237">
        <w:rPr>
          <w:rFonts w:ascii="Calibri" w:eastAsia="Calibri" w:hAnsi="Calibri" w:cs="Calibri"/>
          <w:sz w:val="24"/>
          <w:szCs w:val="24"/>
        </w:rPr>
        <w:t xml:space="preserve">11 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2023 </w:t>
      </w:r>
    </w:p>
    <w:p w14:paraId="2F2CF899" w14:textId="77777777" w:rsidR="00E46B03" w:rsidRDefault="008A5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205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University of Florida IFAS Extension Auditorium </w:t>
      </w:r>
    </w:p>
    <w:p w14:paraId="6B49E257" w14:textId="77777777" w:rsidR="00E46B03" w:rsidRDefault="008A5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363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3100 E. New York Avenue, DeLand, FL 32724 </w:t>
      </w:r>
    </w:p>
    <w:p w14:paraId="0C7D1EDE" w14:textId="156B2560" w:rsidR="00E46B03" w:rsidRDefault="008A5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I. Call to Order 5:01</w:t>
      </w:r>
    </w:p>
    <w:p w14:paraId="3715D67B" w14:textId="0E063992" w:rsidR="00E46B03" w:rsidRDefault="008A5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II. Supervisor Roll Call-Austin Spivey, James Britton, Kristine Cunningham</w:t>
      </w:r>
    </w:p>
    <w:p w14:paraId="5BD2107D" w14:textId="0C56C0FE" w:rsidR="00E46B03" w:rsidRDefault="008A5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III. Approval of Minutes from </w:t>
      </w:r>
      <w:r w:rsidR="00712237">
        <w:rPr>
          <w:rFonts w:ascii="Calibri" w:eastAsia="Calibri" w:hAnsi="Calibri" w:cs="Calibri"/>
          <w:sz w:val="24"/>
          <w:szCs w:val="24"/>
        </w:rPr>
        <w:t>Sept 13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2023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meeting-Austin motion, James second, all approved</w:t>
      </w:r>
    </w:p>
    <w:p w14:paraId="24CF6327" w14:textId="76226432" w:rsidR="00E46B03" w:rsidRDefault="008A5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IV. Announcements</w:t>
      </w:r>
      <w:r w:rsidR="00712237">
        <w:rPr>
          <w:rFonts w:ascii="Calibri" w:eastAsia="Calibri" w:hAnsi="Calibri" w:cs="Calibri"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039C3B4" w14:textId="05CF209A" w:rsidR="00712237" w:rsidRPr="00712237" w:rsidRDefault="00712237" w:rsidP="007122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712237">
        <w:rPr>
          <w:rFonts w:ascii="Calibri" w:eastAsia="Calibri" w:hAnsi="Calibri" w:cs="Calibri"/>
          <w:color w:val="000000"/>
          <w:sz w:val="24"/>
          <w:szCs w:val="24"/>
        </w:rPr>
        <w:t xml:space="preserve">    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1.</w:t>
      </w:r>
      <w:r w:rsidRPr="00712237">
        <w:rPr>
          <w:rFonts w:ascii="Calibri" w:eastAsia="Calibri" w:hAnsi="Calibri" w:cs="Calibri"/>
          <w:color w:val="000000"/>
          <w:sz w:val="24"/>
          <w:szCs w:val="24"/>
        </w:rPr>
        <w:t>AFCD Inaugural Certified Conservation District Official Program</w:t>
      </w:r>
    </w:p>
    <w:p w14:paraId="07516E1F" w14:textId="56A252AC" w:rsidR="00A155C6" w:rsidRPr="00A155C6" w:rsidRDefault="00712237" w:rsidP="00A155C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09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Oct 19-20 Florida Farm Bureau Building 5700 SW 34 St Gainesville</w:t>
      </w:r>
      <w:r w:rsidR="008A59BF">
        <w:rPr>
          <w:rFonts w:ascii="Calibri" w:eastAsia="Calibri" w:hAnsi="Calibri" w:cs="Calibri"/>
          <w:color w:val="000000"/>
          <w:sz w:val="24"/>
          <w:szCs w:val="24"/>
        </w:rPr>
        <w:t xml:space="preserve">-Kris and Wendy to </w:t>
      </w:r>
      <w:proofErr w:type="gramStart"/>
      <w:r w:rsidR="008A59BF">
        <w:rPr>
          <w:rFonts w:ascii="Calibri" w:eastAsia="Calibri" w:hAnsi="Calibri" w:cs="Calibri"/>
          <w:color w:val="000000"/>
          <w:sz w:val="24"/>
          <w:szCs w:val="24"/>
        </w:rPr>
        <w:t>attend</w:t>
      </w:r>
      <w:proofErr w:type="gramEnd"/>
    </w:p>
    <w:p w14:paraId="1577B730" w14:textId="77777777" w:rsidR="00E46B03" w:rsidRDefault="008A5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V. Reports: </w:t>
      </w:r>
    </w:p>
    <w:p w14:paraId="2CBB702D" w14:textId="123CCA73" w:rsidR="00E46B03" w:rsidRDefault="008A5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1. NRCS Report—Brian Zielinski-in training for NRCS</w:t>
      </w:r>
    </w:p>
    <w:p w14:paraId="66085FDF" w14:textId="77777777" w:rsidR="00E46B03" w:rsidRDefault="008A5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VII. New Business </w:t>
      </w:r>
    </w:p>
    <w:p w14:paraId="35FD4A19" w14:textId="19D3B78D" w:rsidR="00712237" w:rsidRDefault="007122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1.Letter of resignation Mike Simpson. Supervisor replacement process</w:t>
      </w:r>
      <w:r w:rsidR="008A59BF">
        <w:rPr>
          <w:rFonts w:ascii="Calibri" w:eastAsia="Calibri" w:hAnsi="Calibri" w:cs="Calibri"/>
          <w:color w:val="000000"/>
          <w:sz w:val="24"/>
          <w:szCs w:val="24"/>
        </w:rPr>
        <w:t xml:space="preserve">-no letter </w:t>
      </w:r>
      <w:proofErr w:type="gramStart"/>
      <w:r w:rsidR="008A59BF">
        <w:rPr>
          <w:rFonts w:ascii="Calibri" w:eastAsia="Calibri" w:hAnsi="Calibri" w:cs="Calibri"/>
          <w:color w:val="000000"/>
          <w:sz w:val="24"/>
          <w:szCs w:val="24"/>
        </w:rPr>
        <w:t>received,</w:t>
      </w:r>
      <w:proofErr w:type="gramEnd"/>
      <w:r w:rsidR="008A59BF">
        <w:rPr>
          <w:rFonts w:ascii="Calibri" w:eastAsia="Calibri" w:hAnsi="Calibri" w:cs="Calibri"/>
          <w:color w:val="000000"/>
          <w:sz w:val="24"/>
          <w:szCs w:val="24"/>
        </w:rPr>
        <w:t xml:space="preserve"> Kris spoke with Lisa Lewis who contacted Mike Simpson. He was to send </w:t>
      </w:r>
      <w:proofErr w:type="gramStart"/>
      <w:r w:rsidR="008A59BF">
        <w:rPr>
          <w:rFonts w:ascii="Calibri" w:eastAsia="Calibri" w:hAnsi="Calibri" w:cs="Calibri"/>
          <w:color w:val="000000"/>
          <w:sz w:val="24"/>
          <w:szCs w:val="24"/>
        </w:rPr>
        <w:t>letter</w:t>
      </w:r>
      <w:proofErr w:type="gramEnd"/>
      <w:r w:rsidR="008A59BF">
        <w:rPr>
          <w:rFonts w:ascii="Calibri" w:eastAsia="Calibri" w:hAnsi="Calibri" w:cs="Calibri"/>
          <w:color w:val="000000"/>
          <w:sz w:val="24"/>
          <w:szCs w:val="24"/>
        </w:rPr>
        <w:t xml:space="preserve"> asap.</w:t>
      </w:r>
    </w:p>
    <w:p w14:paraId="6A8A467A" w14:textId="2B239972" w:rsidR="00712237" w:rsidRDefault="007122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2.Letter of support for Evans Farm</w:t>
      </w:r>
      <w:r w:rsidR="008A59BF">
        <w:rPr>
          <w:rFonts w:ascii="Calibri" w:eastAsia="Calibri" w:hAnsi="Calibri" w:cs="Calibri"/>
          <w:color w:val="000000"/>
          <w:sz w:val="24"/>
          <w:szCs w:val="24"/>
        </w:rPr>
        <w:t>-Austin researching</w:t>
      </w:r>
    </w:p>
    <w:p w14:paraId="2883F081" w14:textId="39354DBF" w:rsidR="00712237" w:rsidRDefault="007122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              3.Review AFCD Training Event in Gainesville-Wendy and Kris</w:t>
      </w:r>
    </w:p>
    <w:p w14:paraId="7BA46DC6" w14:textId="64E48F26" w:rsidR="008A59BF" w:rsidRDefault="008A5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Kristine Cunningham and Wendy Anderson attended. Kris gave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report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, handed out bi-laws,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and supervisors will be given information on website training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571FC024" w14:textId="0754339A" w:rsidR="00712237" w:rsidRDefault="007122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</w:t>
      </w:r>
      <w:r w:rsidR="009C17F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4.Watergoat support for Port Orange</w:t>
      </w:r>
      <w:r w:rsidR="008A59BF">
        <w:rPr>
          <w:rFonts w:ascii="Calibri" w:eastAsia="Calibri" w:hAnsi="Calibri" w:cs="Calibri"/>
          <w:color w:val="000000"/>
          <w:sz w:val="24"/>
          <w:szCs w:val="24"/>
        </w:rPr>
        <w:t>-approved after reporting cost</w:t>
      </w:r>
    </w:p>
    <w:p w14:paraId="4430E4E3" w14:textId="31B98AA0" w:rsidR="00712237" w:rsidRDefault="007122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</w:t>
      </w:r>
      <w:r w:rsidR="008A59B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Projects 2023-24</w:t>
      </w:r>
      <w:r w:rsidR="008A59BF">
        <w:rPr>
          <w:rFonts w:ascii="Calibri" w:eastAsia="Calibri" w:hAnsi="Calibri" w:cs="Calibri"/>
          <w:color w:val="000000"/>
          <w:sz w:val="24"/>
          <w:szCs w:val="24"/>
        </w:rPr>
        <w:t>-Suggestions- microgrants science and research, VCSWDC membership drive, reforestation-get $ and we do the planting at bus stops, schools, and requests for trees.</w:t>
      </w:r>
    </w:p>
    <w:p w14:paraId="6936679D" w14:textId="77777777" w:rsidR="00E46B03" w:rsidRDefault="008A5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VIII. Supervisor Final Remarks and Public Comments </w:t>
      </w:r>
    </w:p>
    <w:p w14:paraId="6731D5EA" w14:textId="67206156" w:rsidR="00E46B03" w:rsidRDefault="008A5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IX. Adjournment 6:08</w:t>
      </w:r>
    </w:p>
    <w:sectPr w:rsidR="00E46B03">
      <w:pgSz w:w="12240" w:h="15840"/>
      <w:pgMar w:top="750" w:right="2560" w:bottom="5626" w:left="180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E4C33"/>
    <w:multiLevelType w:val="hybridMultilevel"/>
    <w:tmpl w:val="499667B6"/>
    <w:lvl w:ilvl="0" w:tplc="210C4A00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 w15:restartNumberingAfterBreak="0">
    <w:nsid w:val="3E295A10"/>
    <w:multiLevelType w:val="hybridMultilevel"/>
    <w:tmpl w:val="BF407FB8"/>
    <w:lvl w:ilvl="0" w:tplc="FE966F34">
      <w:start w:val="1"/>
      <w:numFmt w:val="decimal"/>
      <w:lvlText w:val="%1."/>
      <w:lvlJc w:val="left"/>
      <w:pPr>
        <w:ind w:left="73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 w15:restartNumberingAfterBreak="0">
    <w:nsid w:val="4ECE7529"/>
    <w:multiLevelType w:val="multilevel"/>
    <w:tmpl w:val="DA6E5A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381B29"/>
    <w:multiLevelType w:val="hybridMultilevel"/>
    <w:tmpl w:val="81004CC8"/>
    <w:lvl w:ilvl="0" w:tplc="3CCA9D0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164317045">
    <w:abstractNumId w:val="2"/>
  </w:num>
  <w:num w:numId="2" w16cid:durableId="442000404">
    <w:abstractNumId w:val="0"/>
  </w:num>
  <w:num w:numId="3" w16cid:durableId="494106067">
    <w:abstractNumId w:val="1"/>
  </w:num>
  <w:num w:numId="4" w16cid:durableId="718091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3"/>
    <w:rsid w:val="001C690D"/>
    <w:rsid w:val="00712237"/>
    <w:rsid w:val="008A59BF"/>
    <w:rsid w:val="009C17FD"/>
    <w:rsid w:val="00A155C6"/>
    <w:rsid w:val="00E4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7BE3"/>
  <w15:docId w15:val="{9F4D7A1E-F0E6-D743-9529-F5194723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15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5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Krissy Cunningham</cp:lastModifiedBy>
  <cp:revision>2</cp:revision>
  <dcterms:created xsi:type="dcterms:W3CDTF">2023-11-08T20:36:00Z</dcterms:created>
  <dcterms:modified xsi:type="dcterms:W3CDTF">2023-11-08T20:36:00Z</dcterms:modified>
</cp:coreProperties>
</file>